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18" w:rsidRDefault="00A35F18" w:rsidP="00016C2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1E998" wp14:editId="3FDB46CF">
            <wp:simplePos x="0" y="0"/>
            <wp:positionH relativeFrom="column">
              <wp:posOffset>-71120</wp:posOffset>
            </wp:positionH>
            <wp:positionV relativeFrom="paragraph">
              <wp:posOffset>45085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EA" w:rsidRPr="00D755EA" w:rsidRDefault="00D755EA" w:rsidP="00D755E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D755EA">
        <w:rPr>
          <w:i/>
          <w:sz w:val="28"/>
          <w:szCs w:val="28"/>
        </w:rPr>
        <w:t>Univerzita Karlova, Fakulta sociálních věd</w:t>
      </w:r>
    </w:p>
    <w:p w:rsidR="00A35F18" w:rsidRDefault="00A35F18" w:rsidP="00016C26">
      <w:pPr>
        <w:jc w:val="center"/>
        <w:rPr>
          <w:b/>
          <w:sz w:val="28"/>
          <w:szCs w:val="28"/>
        </w:rPr>
      </w:pPr>
    </w:p>
    <w:p w:rsidR="00016C26" w:rsidRDefault="00A35F18" w:rsidP="00A35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65287">
        <w:rPr>
          <w:b/>
          <w:sz w:val="28"/>
          <w:szCs w:val="28"/>
        </w:rPr>
        <w:t>Stanovení o</w:t>
      </w:r>
      <w:r w:rsidR="00016C26" w:rsidRPr="001303E5">
        <w:rPr>
          <w:b/>
          <w:sz w:val="28"/>
          <w:szCs w:val="28"/>
        </w:rPr>
        <w:t>dprodej</w:t>
      </w:r>
      <w:r w:rsidR="007A4045">
        <w:rPr>
          <w:b/>
          <w:sz w:val="28"/>
          <w:szCs w:val="28"/>
        </w:rPr>
        <w:t>ní</w:t>
      </w:r>
      <w:r w:rsidR="00E65287">
        <w:rPr>
          <w:b/>
          <w:sz w:val="28"/>
          <w:szCs w:val="28"/>
        </w:rPr>
        <w:t xml:space="preserve"> ceny majetku</w:t>
      </w:r>
    </w:p>
    <w:p w:rsidR="00016C26" w:rsidRDefault="00016C26" w:rsidP="00016C26">
      <w:pPr>
        <w:jc w:val="center"/>
      </w:pPr>
    </w:p>
    <w:p w:rsidR="00016C26" w:rsidRDefault="00016C26" w:rsidP="00016C26">
      <w:pPr>
        <w:jc w:val="center"/>
      </w:pPr>
    </w:p>
    <w:p w:rsidR="00016C26" w:rsidRPr="002361DE" w:rsidRDefault="00481987" w:rsidP="00016C26">
      <w:proofErr w:type="gramStart"/>
      <w:r w:rsidRPr="002361DE">
        <w:t>Žadatel</w:t>
      </w:r>
      <w:r w:rsidR="00016C26" w:rsidRPr="002361DE">
        <w:t xml:space="preserve"> : </w:t>
      </w:r>
      <w:sdt>
        <w:sdtPr>
          <w:rPr>
            <w:rStyle w:val="Styl2"/>
          </w:rPr>
          <w:id w:val="1027297865"/>
          <w:lock w:val="sdtLocked"/>
          <w:placeholder>
            <w:docPart w:val="DF4049BA52574EA3AE751A0D5DBFB6F6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bookmarkStart w:id="0" w:name="_GoBack"/>
          <w:r w:rsidR="00A35F18" w:rsidRPr="00121623">
            <w:t>…</w:t>
          </w:r>
          <w:proofErr w:type="gramEnd"/>
          <w:r w:rsidR="00A35F18" w:rsidRPr="00121623">
            <w:t>……………………………….……</w:t>
          </w:r>
          <w:r w:rsidR="00A35F18">
            <w:t>………………</w:t>
          </w:r>
          <w:r w:rsidR="00A35F18">
            <w:t>.…</w:t>
          </w:r>
          <w:r w:rsidR="00A35F18" w:rsidRPr="00121623">
            <w:t>…</w:t>
          </w:r>
          <w:r w:rsidR="00A35F18">
            <w:t>.</w:t>
          </w:r>
          <w:r w:rsidR="00A35F18" w:rsidRPr="00121623">
            <w:t>…</w:t>
          </w:r>
          <w:r w:rsidR="00A35F18">
            <w:t>…</w:t>
          </w:r>
          <w:r w:rsidR="00A35F18" w:rsidRPr="00121623">
            <w:t>……</w:t>
          </w:r>
          <w:r w:rsidR="00A35F18">
            <w:t>…………</w:t>
          </w:r>
          <w:r w:rsidR="00A35F18" w:rsidRPr="00121623">
            <w:t>……</w:t>
          </w:r>
          <w:bookmarkEnd w:id="0"/>
        </w:sdtContent>
      </w:sdt>
    </w:p>
    <w:p w:rsidR="00E65287" w:rsidRPr="002361DE" w:rsidRDefault="00E65287" w:rsidP="00016C26"/>
    <w:p w:rsidR="00016C26" w:rsidRPr="002361DE" w:rsidRDefault="001E4110" w:rsidP="00016C26">
      <w:r w:rsidRPr="002361DE">
        <w:t>Pracoviště:</w:t>
      </w:r>
      <w:r w:rsidR="00A35F18">
        <w:t xml:space="preserve"> </w:t>
      </w:r>
      <w:sdt>
        <w:sdtPr>
          <w:rPr>
            <w:rStyle w:val="Styl2"/>
          </w:rPr>
          <w:id w:val="952064255"/>
          <w:lock w:val="sdtLocked"/>
          <w:placeholder>
            <w:docPart w:val="817A7C8E4A59418F95E97F2906165118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A35F18" w:rsidRPr="00121623">
            <w:t>………………………………….……</w:t>
          </w:r>
          <w:r w:rsidR="00A35F18">
            <w:t>………………</w:t>
          </w:r>
          <w:r w:rsidR="00A35F18" w:rsidRPr="00121623">
            <w:t>…</w:t>
          </w:r>
          <w:r w:rsidR="00A35F18">
            <w:t>.</w:t>
          </w:r>
          <w:r w:rsidR="00A35F18" w:rsidRPr="00121623">
            <w:t>………</w:t>
          </w:r>
          <w:r w:rsidR="00A35F18">
            <w:t>……</w:t>
          </w:r>
          <w:r w:rsidR="00A35F18">
            <w:t>….</w:t>
          </w:r>
          <w:r w:rsidR="00A35F18">
            <w:t>……</w:t>
          </w:r>
          <w:r w:rsidR="00A35F18" w:rsidRPr="00121623">
            <w:t>……</w:t>
          </w:r>
        </w:sdtContent>
      </w:sdt>
    </w:p>
    <w:p w:rsidR="00016C26" w:rsidRPr="002361DE" w:rsidRDefault="00016C26" w:rsidP="00016C26"/>
    <w:p w:rsidR="00016C26" w:rsidRPr="002361DE" w:rsidRDefault="00016C26" w:rsidP="00016C26">
      <w:r w:rsidRPr="002361DE">
        <w:t xml:space="preserve">Výše uvedený </w:t>
      </w:r>
      <w:r w:rsidR="00481987" w:rsidRPr="002361DE">
        <w:t>žadatel</w:t>
      </w:r>
      <w:r w:rsidRPr="002361DE">
        <w:t xml:space="preserve"> požádal o odkoupení uvedeného </w:t>
      </w:r>
      <w:r w:rsidR="00481987" w:rsidRPr="002361DE">
        <w:t>majetku</w:t>
      </w:r>
      <w:r w:rsidRPr="002361DE">
        <w:t xml:space="preserve">, které bylo v evidenci majetku Fakulty sociálních věd UK. Odprodej majetku se řídí Opatřením děkana č. </w:t>
      </w:r>
      <w:r w:rsidR="00DB0720" w:rsidRPr="002361DE">
        <w:t>1</w:t>
      </w:r>
      <w:r w:rsidR="00E65287" w:rsidRPr="002361DE">
        <w:t>/2018</w:t>
      </w:r>
      <w:r w:rsidRPr="002361DE">
        <w:t>.</w:t>
      </w:r>
    </w:p>
    <w:p w:rsidR="00016C26" w:rsidRPr="002361DE" w:rsidRDefault="00016C26" w:rsidP="00016C2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038"/>
      </w:tblGrid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455E58" w:rsidRPr="002361DE" w:rsidRDefault="00455E58" w:rsidP="0066402D">
            <w:r w:rsidRPr="002361DE">
              <w:t>Druh majetku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455E58" w:rsidRPr="002361DE" w:rsidRDefault="00A35F18" w:rsidP="0066402D">
            <w:sdt>
              <w:sdtPr>
                <w:rPr>
                  <w:rStyle w:val="Styl2"/>
                </w:rPr>
                <w:id w:val="-1365056176"/>
                <w:lock w:val="sdtLocked"/>
                <w:placeholder>
                  <w:docPart w:val="654DE73223974FD3A99E060736102D4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</w:t>
                </w:r>
                <w:r>
                  <w:rPr>
                    <w:sz w:val="22"/>
                    <w:szCs w:val="22"/>
                  </w:rPr>
                  <w:t>……</w:t>
                </w:r>
                <w:r>
                  <w:rPr>
                    <w:sz w:val="22"/>
                    <w:szCs w:val="22"/>
                  </w:rPr>
                  <w:t>………………….</w:t>
                </w:r>
                <w:r>
                  <w:rPr>
                    <w:sz w:val="22"/>
                    <w:szCs w:val="22"/>
                  </w:rPr>
                  <w:t>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Inventární číslo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66402D">
            <w:sdt>
              <w:sdtPr>
                <w:rPr>
                  <w:rStyle w:val="Styl2"/>
                </w:rPr>
                <w:id w:val="209396871"/>
                <w:lock w:val="sdtLocked"/>
                <w:placeholder>
                  <w:docPart w:val="91463F99F6564A44A0A2A55058A511C9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Název předmětu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66402D">
            <w:sdt>
              <w:sdtPr>
                <w:rPr>
                  <w:rStyle w:val="Styl2"/>
                </w:rPr>
                <w:id w:val="-1447149324"/>
                <w:lock w:val="sdtLocked"/>
                <w:placeholder>
                  <w:docPart w:val="F44F94375EFB48C7AEDBCFBE4BC7F9C9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Datum pořízení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66402D">
            <w:sdt>
              <w:sdtPr>
                <w:rPr>
                  <w:rStyle w:val="Styl2"/>
                </w:rPr>
                <w:id w:val="-1882089590"/>
                <w:lock w:val="sdtLocked"/>
                <w:placeholder>
                  <w:docPart w:val="A3500A6FD1BC42F4BA91F09072B8C74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Pořizovací cena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66402D">
            <w:sdt>
              <w:sdtPr>
                <w:rPr>
                  <w:rStyle w:val="Styl2"/>
                </w:rPr>
                <w:id w:val="125279304"/>
                <w:lock w:val="sdtLocked"/>
                <w:placeholder>
                  <w:docPart w:val="346AAC02BC2A4386956924A89C6A9A12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Doba zařazení majetku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455E58">
            <w:sdt>
              <w:sdtPr>
                <w:rPr>
                  <w:rStyle w:val="Styl2"/>
                </w:rPr>
                <w:id w:val="-1561702426"/>
                <w:lock w:val="sdtLocked"/>
                <w:placeholder>
                  <w:docPart w:val="9A4F494FF75D43E786DFC40483B49CD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DE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016C26" w:rsidRPr="002361DE" w:rsidRDefault="00016C26" w:rsidP="0066402D">
            <w:r w:rsidRPr="002361DE">
              <w:t>Odprodejní cena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016C26" w:rsidRPr="002361DE" w:rsidRDefault="00A35F18" w:rsidP="00545716">
            <w:sdt>
              <w:sdtPr>
                <w:rPr>
                  <w:rStyle w:val="Styl2"/>
                </w:rPr>
                <w:id w:val="1450354157"/>
                <w:lock w:val="sdtLocked"/>
                <w:placeholder>
                  <w:docPart w:val="CE205E51CBD94E2B9291DB10B89FB400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>
                  <w:rPr>
                    <w:sz w:val="22"/>
                    <w:szCs w:val="22"/>
                  </w:rPr>
                  <w:t>……………………………………………………….……………………</w:t>
                </w:r>
                <w:r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6979E9" w:rsidRPr="002361DE" w:rsidTr="0066402D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6979E9" w:rsidRPr="002361DE" w:rsidRDefault="006979E9" w:rsidP="001E4110">
            <w:r w:rsidRPr="002361DE">
              <w:t xml:space="preserve">Byla provedena nabídka dalším </w:t>
            </w:r>
            <w:r w:rsidR="001E4110" w:rsidRPr="002361DE">
              <w:t>pracovištím</w:t>
            </w:r>
            <w:r w:rsidRPr="002361DE">
              <w:t xml:space="preserve"> FSV a UK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6979E9" w:rsidRPr="002361DE" w:rsidRDefault="00A35F18" w:rsidP="00A35F18">
            <w:r>
              <w:t xml:space="preserve">                                        </w:t>
            </w:r>
            <w:sdt>
              <w:sdtPr>
                <w:id w:val="-1421097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979E9" w:rsidRPr="002361DE">
              <w:t xml:space="preserve">ANO*  /  </w:t>
            </w:r>
            <w:r>
              <w:t xml:space="preserve"> </w:t>
            </w:r>
            <w:sdt>
              <w:sdtPr>
                <w:id w:val="538788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979E9" w:rsidRPr="002361DE">
              <w:t>NE*</w:t>
            </w:r>
          </w:p>
        </w:tc>
      </w:tr>
    </w:tbl>
    <w:p w:rsidR="00016C26" w:rsidRPr="002361DE" w:rsidRDefault="00016C26" w:rsidP="00016C26"/>
    <w:p w:rsidR="00016C26" w:rsidRPr="002361DE" w:rsidRDefault="00016C26" w:rsidP="00016C26"/>
    <w:p w:rsidR="00016C26" w:rsidRPr="002361DE" w:rsidRDefault="00016C26" w:rsidP="00016C26">
      <w:pPr>
        <w:rPr>
          <w:b/>
        </w:rPr>
      </w:pPr>
      <w:r w:rsidRPr="002361DE">
        <w:rPr>
          <w:b/>
        </w:rPr>
        <w:t xml:space="preserve">Celkem k úhradě: </w:t>
      </w:r>
      <w:sdt>
        <w:sdtPr>
          <w:rPr>
            <w:rStyle w:val="Styl1"/>
          </w:rPr>
          <w:id w:val="1987041387"/>
          <w:lock w:val="sdtLocked"/>
          <w:placeholder>
            <w:docPart w:val="3604FDB896214D24AF04EDD7172E4D55"/>
          </w:placeholder>
          <w:showingPlcHdr/>
        </w:sdtPr>
        <w:sdtEndPr>
          <w:rPr>
            <w:rStyle w:val="Standardnpsmoodstavce"/>
            <w:b w:val="0"/>
            <w:szCs w:val="22"/>
          </w:rPr>
        </w:sdtEndPr>
        <w:sdtContent>
          <w:r w:rsidR="00A35F18">
            <w:rPr>
              <w:sz w:val="22"/>
              <w:szCs w:val="22"/>
            </w:rPr>
            <w:t>…………………</w:t>
          </w:r>
          <w:r w:rsidR="00A35F18" w:rsidRPr="007B490E">
            <w:rPr>
              <w:sz w:val="22"/>
              <w:szCs w:val="22"/>
            </w:rPr>
            <w:t>.</w:t>
          </w:r>
        </w:sdtContent>
      </w:sdt>
      <w:r w:rsidR="00A35F18" w:rsidRPr="002361DE">
        <w:rPr>
          <w:b/>
        </w:rPr>
        <w:t xml:space="preserve"> </w:t>
      </w:r>
      <w:r w:rsidRPr="002361DE">
        <w:rPr>
          <w:b/>
        </w:rPr>
        <w:t>Kč</w:t>
      </w:r>
    </w:p>
    <w:p w:rsidR="00016C26" w:rsidRPr="002361DE" w:rsidRDefault="00016C26" w:rsidP="00016C26"/>
    <w:p w:rsidR="00016C26" w:rsidRPr="002361DE" w:rsidRDefault="00016C26" w:rsidP="00016C26"/>
    <w:p w:rsidR="00016C26" w:rsidRPr="002361DE" w:rsidRDefault="00016C26" w:rsidP="00016C26">
      <w:r w:rsidRPr="002361DE">
        <w:t xml:space="preserve">V Praze dne: </w:t>
      </w:r>
      <w:sdt>
        <w:sdtPr>
          <w:rPr>
            <w:rStyle w:val="Styl2"/>
          </w:rPr>
          <w:id w:val="-1429570340"/>
          <w:lock w:val="sdtLocked"/>
          <w:placeholder>
            <w:docPart w:val="9EB18F37144E418EB3017BC0407945BD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Cs w:val="22"/>
          </w:rPr>
        </w:sdtEndPr>
        <w:sdtContent>
          <w:r w:rsidR="00A35F18">
            <w:rPr>
              <w:rStyle w:val="Styl52"/>
            </w:rPr>
            <w:t xml:space="preserve"> </w:t>
          </w:r>
          <w:r w:rsidR="00A35F18" w:rsidRPr="00DA58DD">
            <w:rPr>
              <w:i/>
              <w:sz w:val="22"/>
            </w:rPr>
            <w:t>…</w:t>
          </w:r>
          <w:r w:rsidR="00A35F18">
            <w:rPr>
              <w:i/>
              <w:sz w:val="22"/>
            </w:rPr>
            <w:t>………………</w:t>
          </w:r>
          <w:r w:rsidR="00A35F18" w:rsidRPr="00DA58DD">
            <w:rPr>
              <w:i/>
              <w:sz w:val="22"/>
            </w:rPr>
            <w:t>.……</w:t>
          </w:r>
        </w:sdtContent>
      </w:sdt>
    </w:p>
    <w:p w:rsidR="00016C26" w:rsidRPr="002361DE" w:rsidRDefault="00016C26" w:rsidP="00016C26"/>
    <w:p w:rsidR="00016C26" w:rsidRPr="002361DE" w:rsidRDefault="00016C26" w:rsidP="00016C26"/>
    <w:p w:rsidR="00016C26" w:rsidRPr="002361DE" w:rsidRDefault="00481987" w:rsidP="00016C26">
      <w:r w:rsidRPr="002361DE">
        <w:t>V</w:t>
      </w:r>
      <w:r w:rsidR="00E65287" w:rsidRPr="002361DE">
        <w:t>edoucí PTO</w:t>
      </w:r>
      <w:r w:rsidR="00016C26" w:rsidRPr="002361DE">
        <w:t>:</w:t>
      </w:r>
      <w:r w:rsidR="00016C26" w:rsidRPr="002361DE">
        <w:tab/>
      </w:r>
      <w:r w:rsidR="00016C26" w:rsidRPr="002361DE">
        <w:tab/>
      </w:r>
      <w:r w:rsidR="00016C26" w:rsidRPr="002361DE">
        <w:tab/>
      </w:r>
      <w:r w:rsidRPr="002361DE">
        <w:tab/>
      </w:r>
      <w:r w:rsidRPr="002361DE">
        <w:tab/>
      </w:r>
      <w:r w:rsidRPr="002361DE">
        <w:tab/>
      </w:r>
      <w:r w:rsidR="00016C26" w:rsidRPr="002361DE">
        <w:tab/>
        <w:t>…………………………………..</w:t>
      </w:r>
    </w:p>
    <w:p w:rsidR="00016C26" w:rsidRPr="002361DE" w:rsidRDefault="00016C26" w:rsidP="00016C26"/>
    <w:p w:rsidR="00016C26" w:rsidRPr="002361DE" w:rsidRDefault="00016C26" w:rsidP="00016C26"/>
    <w:p w:rsidR="00016C26" w:rsidRPr="002361DE" w:rsidRDefault="00016C26" w:rsidP="00016C26">
      <w:r w:rsidRPr="002361DE">
        <w:t xml:space="preserve">Tajemník FSV UK: </w:t>
      </w:r>
      <w:r w:rsidRPr="002361DE">
        <w:tab/>
      </w:r>
      <w:r w:rsidRPr="002361DE">
        <w:tab/>
      </w:r>
      <w:r w:rsidRPr="002361DE">
        <w:tab/>
      </w:r>
      <w:r w:rsidRPr="002361DE">
        <w:tab/>
      </w:r>
      <w:r w:rsidRPr="002361DE">
        <w:tab/>
      </w:r>
      <w:r w:rsidRPr="002361DE">
        <w:tab/>
        <w:t>………………………………….</w:t>
      </w:r>
    </w:p>
    <w:p w:rsidR="00016C26" w:rsidRPr="002361DE" w:rsidRDefault="00016C26" w:rsidP="00016C26"/>
    <w:p w:rsidR="00016C26" w:rsidRPr="002361DE" w:rsidRDefault="00016C26" w:rsidP="00016C26"/>
    <w:p w:rsidR="00016C26" w:rsidRPr="002361DE" w:rsidRDefault="001E4110" w:rsidP="00016C26">
      <w:r w:rsidRPr="002361DE">
        <w:t>Žadatel zašle elektronicky vedoucímu provozně-technického oddělení potvrzení o převzetí odprodané veci.</w:t>
      </w:r>
    </w:p>
    <w:p w:rsidR="00481987" w:rsidRPr="002361DE" w:rsidRDefault="00481987" w:rsidP="00016C26"/>
    <w:p w:rsidR="001E4110" w:rsidRPr="002361DE" w:rsidRDefault="001E4110" w:rsidP="00016C26"/>
    <w:p w:rsidR="006979E9" w:rsidRPr="002361DE" w:rsidRDefault="00E65287" w:rsidP="00016C26">
      <w:r w:rsidRPr="002361DE">
        <w:t xml:space="preserve">Nedílnou součástí dokumentu je </w:t>
      </w:r>
      <w:r w:rsidR="006979E9" w:rsidRPr="002361DE">
        <w:t xml:space="preserve">v příloze: </w:t>
      </w:r>
    </w:p>
    <w:p w:rsidR="00016C26" w:rsidRPr="002361DE" w:rsidRDefault="006979E9" w:rsidP="00016C26">
      <w:r w:rsidRPr="002361DE">
        <w:t>1. Vy</w:t>
      </w:r>
      <w:r w:rsidR="00E65287" w:rsidRPr="002361DE">
        <w:t>plněná Žádost na odprodej majetku.</w:t>
      </w:r>
    </w:p>
    <w:p w:rsidR="006979E9" w:rsidRPr="002361DE" w:rsidRDefault="006979E9" w:rsidP="00016C26">
      <w:r w:rsidRPr="002361DE">
        <w:t>2. Korespondence z ověření zájmu FSV</w:t>
      </w:r>
      <w:r w:rsidR="001E4110" w:rsidRPr="002361DE">
        <w:t xml:space="preserve"> nebo</w:t>
      </w:r>
      <w:r w:rsidRPr="002361DE">
        <w:t xml:space="preserve"> fakult</w:t>
      </w:r>
      <w:r w:rsidR="001E4110" w:rsidRPr="002361DE">
        <w:t xml:space="preserve"> a součástí</w:t>
      </w:r>
      <w:r w:rsidRPr="002361DE">
        <w:t xml:space="preserve"> UK v případě, že majetek byl nabídnut. </w:t>
      </w:r>
    </w:p>
    <w:p w:rsidR="00016C26" w:rsidRPr="002361DE" w:rsidRDefault="00016C26" w:rsidP="00016C26"/>
    <w:p w:rsidR="006979E9" w:rsidRPr="002361DE" w:rsidRDefault="006979E9" w:rsidP="00016C26">
      <w:pPr>
        <w:rPr>
          <w:i/>
        </w:rPr>
      </w:pPr>
      <w:r w:rsidRPr="002361DE">
        <w:rPr>
          <w:i/>
        </w:rPr>
        <w:t>*</w:t>
      </w:r>
      <w:r w:rsidR="00A35F18">
        <w:rPr>
          <w:i/>
        </w:rPr>
        <w:t>H</w:t>
      </w:r>
      <w:r w:rsidRPr="002361DE">
        <w:rPr>
          <w:i/>
        </w:rPr>
        <w:t>odící se</w:t>
      </w:r>
      <w:r w:rsidR="00A35F18">
        <w:rPr>
          <w:i/>
        </w:rPr>
        <w:t xml:space="preserve"> za</w:t>
      </w:r>
      <w:r w:rsidRPr="002361DE">
        <w:rPr>
          <w:i/>
        </w:rPr>
        <w:t>škrtněte</w:t>
      </w:r>
    </w:p>
    <w:p w:rsidR="00387208" w:rsidRDefault="00387208"/>
    <w:sectPr w:rsidR="00387208" w:rsidSect="00A35F1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DdOGnT1skl+U0U6BdUimksLYo=" w:salt="P764OJFIX/Xu/fWW5TXN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6"/>
    <w:rsid w:val="00016C26"/>
    <w:rsid w:val="00043A90"/>
    <w:rsid w:val="00081EF3"/>
    <w:rsid w:val="001D20F4"/>
    <w:rsid w:val="001E4110"/>
    <w:rsid w:val="001F7397"/>
    <w:rsid w:val="002361DE"/>
    <w:rsid w:val="00251390"/>
    <w:rsid w:val="00387208"/>
    <w:rsid w:val="00394B32"/>
    <w:rsid w:val="00455E58"/>
    <w:rsid w:val="00481987"/>
    <w:rsid w:val="005143E3"/>
    <w:rsid w:val="00545716"/>
    <w:rsid w:val="00653757"/>
    <w:rsid w:val="006861AF"/>
    <w:rsid w:val="006979E9"/>
    <w:rsid w:val="00732DB0"/>
    <w:rsid w:val="00734E64"/>
    <w:rsid w:val="007A4045"/>
    <w:rsid w:val="00882DAB"/>
    <w:rsid w:val="009B48D7"/>
    <w:rsid w:val="009E245B"/>
    <w:rsid w:val="009F5845"/>
    <w:rsid w:val="00A35F18"/>
    <w:rsid w:val="00B71DD6"/>
    <w:rsid w:val="00BF1C1B"/>
    <w:rsid w:val="00C37537"/>
    <w:rsid w:val="00D755EA"/>
    <w:rsid w:val="00DB0720"/>
    <w:rsid w:val="00E65287"/>
    <w:rsid w:val="00EA7BFA"/>
    <w:rsid w:val="00E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1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A35F18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A35F18"/>
    <w:rPr>
      <w:color w:val="808080"/>
    </w:rPr>
  </w:style>
  <w:style w:type="character" w:customStyle="1" w:styleId="Styl52">
    <w:name w:val="Styl52"/>
    <w:basedOn w:val="Standardnpsmoodstavce"/>
    <w:uiPriority w:val="1"/>
    <w:rsid w:val="00A35F18"/>
    <w:rPr>
      <w:i/>
      <w:sz w:val="22"/>
    </w:rPr>
  </w:style>
  <w:style w:type="character" w:customStyle="1" w:styleId="Styl1">
    <w:name w:val="Styl1"/>
    <w:basedOn w:val="Standardnpsmoodstavce"/>
    <w:uiPriority w:val="1"/>
    <w:rsid w:val="00A35F1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C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1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A35F18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A35F18"/>
    <w:rPr>
      <w:color w:val="808080"/>
    </w:rPr>
  </w:style>
  <w:style w:type="character" w:customStyle="1" w:styleId="Styl52">
    <w:name w:val="Styl52"/>
    <w:basedOn w:val="Standardnpsmoodstavce"/>
    <w:uiPriority w:val="1"/>
    <w:rsid w:val="00A35F18"/>
    <w:rPr>
      <w:i/>
      <w:sz w:val="22"/>
    </w:rPr>
  </w:style>
  <w:style w:type="character" w:customStyle="1" w:styleId="Styl1">
    <w:name w:val="Styl1"/>
    <w:basedOn w:val="Standardnpsmoodstavce"/>
    <w:uiPriority w:val="1"/>
    <w:rsid w:val="00A35F1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049BA52574EA3AE751A0D5DBFB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8D1F3-7D97-4A4E-B9AC-82240B1E57DD}"/>
      </w:docPartPr>
      <w:docPartBody>
        <w:p w:rsidR="00000000" w:rsidRDefault="009252EE" w:rsidP="009252EE">
          <w:pPr>
            <w:pStyle w:val="DF4049BA52574EA3AE751A0D5DBFB6F6"/>
          </w:pPr>
          <w:r w:rsidRPr="00121623">
            <w:t>………………………………….……</w:t>
          </w:r>
          <w:r>
            <w:t>………………</w:t>
          </w:r>
          <w:r>
            <w:t>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…………</w:t>
          </w:r>
          <w:r w:rsidRPr="00121623">
            <w:t>……</w:t>
          </w:r>
        </w:p>
      </w:docPartBody>
    </w:docPart>
    <w:docPart>
      <w:docPartPr>
        <w:name w:val="817A7C8E4A59418F95E97F2906165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F590-1815-4188-8377-1298526034EA}"/>
      </w:docPartPr>
      <w:docPartBody>
        <w:p w:rsidR="00000000" w:rsidRDefault="009252EE" w:rsidP="009252EE">
          <w:pPr>
            <w:pStyle w:val="817A7C8E4A59418F95E97F2906165118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</w:t>
          </w:r>
          <w:r>
            <w:t>….</w:t>
          </w:r>
          <w:r>
            <w:t>……</w:t>
          </w:r>
          <w:r w:rsidRPr="00121623">
            <w:t>……</w:t>
          </w:r>
        </w:p>
      </w:docPartBody>
    </w:docPart>
    <w:docPart>
      <w:docPartPr>
        <w:name w:val="654DE73223974FD3A99E060736102D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7657D-9B5A-413F-9886-F35041A1132F}"/>
      </w:docPartPr>
      <w:docPartBody>
        <w:p w:rsidR="00000000" w:rsidRDefault="009252EE" w:rsidP="009252EE">
          <w:pPr>
            <w:pStyle w:val="654DE73223974FD3A99E060736102D412"/>
          </w:pPr>
          <w:r>
            <w:rPr>
              <w:sz w:val="22"/>
              <w:szCs w:val="22"/>
            </w:rPr>
            <w:t>……………………………</w:t>
          </w:r>
          <w:r>
            <w:rPr>
              <w:sz w:val="22"/>
              <w:szCs w:val="22"/>
            </w:rPr>
            <w:t>…</w:t>
          </w:r>
          <w:r>
            <w:rPr>
              <w:sz w:val="22"/>
              <w:szCs w:val="22"/>
            </w:rPr>
            <w:t>……</w:t>
          </w:r>
          <w:r>
            <w:rPr>
              <w:sz w:val="22"/>
              <w:szCs w:val="22"/>
            </w:rPr>
            <w:t>………………….</w:t>
          </w:r>
          <w:r>
            <w:rPr>
              <w:sz w:val="22"/>
              <w:szCs w:val="22"/>
            </w:rPr>
            <w:t>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91463F99F6564A44A0A2A55058A51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BB3C9-6E5C-4E9B-B30D-5BD762D39E84}"/>
      </w:docPartPr>
      <w:docPartBody>
        <w:p w:rsidR="00000000" w:rsidRDefault="009252EE" w:rsidP="009252EE">
          <w:pPr>
            <w:pStyle w:val="91463F99F6564A44A0A2A55058A511C9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F44F94375EFB48C7AEDBCFBE4BC7F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98DE7-6391-48D3-B1A4-D5DF4ADF4D53}"/>
      </w:docPartPr>
      <w:docPartBody>
        <w:p w:rsidR="00000000" w:rsidRDefault="009252EE" w:rsidP="009252EE">
          <w:pPr>
            <w:pStyle w:val="F44F94375EFB48C7AEDBCFBE4BC7F9C9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A3500A6FD1BC42F4BA91F09072B8C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41AA9-838B-4379-990B-1620BA7C58C4}"/>
      </w:docPartPr>
      <w:docPartBody>
        <w:p w:rsidR="00000000" w:rsidRDefault="009252EE" w:rsidP="009252EE">
          <w:pPr>
            <w:pStyle w:val="A3500A6FD1BC42F4BA91F09072B8C745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346AAC02BC2A4386956924A89C6A9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85423-243D-4987-9C44-E4F3FD7790DB}"/>
      </w:docPartPr>
      <w:docPartBody>
        <w:p w:rsidR="00000000" w:rsidRDefault="009252EE" w:rsidP="009252EE">
          <w:pPr>
            <w:pStyle w:val="346AAC02BC2A4386956924A89C6A9A12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9A4F494FF75D43E786DFC40483B49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15C04-1F21-4AF9-964D-2BA5E2232496}"/>
      </w:docPartPr>
      <w:docPartBody>
        <w:p w:rsidR="00000000" w:rsidRDefault="009252EE" w:rsidP="009252EE">
          <w:pPr>
            <w:pStyle w:val="9A4F494FF75D43E786DFC40483B49CD1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CE205E51CBD94E2B9291DB10B89FB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D4E4E-2852-4622-87BE-1700ADDAD62E}"/>
      </w:docPartPr>
      <w:docPartBody>
        <w:p w:rsidR="00000000" w:rsidRDefault="009252EE" w:rsidP="009252EE">
          <w:pPr>
            <w:pStyle w:val="CE205E51CBD94E2B9291DB10B89FB400"/>
          </w:pPr>
          <w:r>
            <w:t>……………………………………………………….……………………</w:t>
          </w:r>
          <w:r w:rsidRPr="007B490E">
            <w:t>.</w:t>
          </w:r>
        </w:p>
      </w:docPartBody>
    </w:docPart>
    <w:docPart>
      <w:docPartPr>
        <w:name w:val="3604FDB896214D24AF04EDD7172E4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0E13A-6C44-4EF5-9BFD-BF0E634B18AA}"/>
      </w:docPartPr>
      <w:docPartBody>
        <w:p w:rsidR="00000000" w:rsidRDefault="009252EE" w:rsidP="009252EE">
          <w:pPr>
            <w:pStyle w:val="3604FDB896214D24AF04EDD7172E4D55"/>
          </w:pPr>
          <w:r>
            <w:t>…………………</w:t>
          </w:r>
          <w:r w:rsidRPr="007B490E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EE"/>
    <w:rsid w:val="009252EE"/>
    <w:rsid w:val="009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4049BA52574EA3AE751A0D5DBFB6F6">
    <w:name w:val="DF4049BA52574EA3AE751A0D5DBFB6F6"/>
    <w:rsid w:val="009252EE"/>
  </w:style>
  <w:style w:type="paragraph" w:customStyle="1" w:styleId="817A7C8E4A59418F95E97F2906165118">
    <w:name w:val="817A7C8E4A59418F95E97F2906165118"/>
    <w:rsid w:val="009252EE"/>
  </w:style>
  <w:style w:type="character" w:styleId="Zstupntext">
    <w:name w:val="Placeholder Text"/>
    <w:basedOn w:val="Standardnpsmoodstavce"/>
    <w:uiPriority w:val="99"/>
    <w:semiHidden/>
    <w:rsid w:val="009252EE"/>
    <w:rPr>
      <w:color w:val="808080"/>
    </w:rPr>
  </w:style>
  <w:style w:type="paragraph" w:customStyle="1" w:styleId="654DE73223974FD3A99E060736102D41">
    <w:name w:val="654DE73223974FD3A99E060736102D41"/>
    <w:rsid w:val="009252EE"/>
  </w:style>
  <w:style w:type="paragraph" w:customStyle="1" w:styleId="654DE73223974FD3A99E060736102D411">
    <w:name w:val="654DE73223974FD3A99E060736102D411"/>
    <w:rsid w:val="0092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E73223974FD3A99E060736102D412">
    <w:name w:val="654DE73223974FD3A99E060736102D412"/>
    <w:rsid w:val="0092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3F99F6564A44A0A2A55058A511C9">
    <w:name w:val="91463F99F6564A44A0A2A55058A511C9"/>
    <w:rsid w:val="009252EE"/>
  </w:style>
  <w:style w:type="paragraph" w:customStyle="1" w:styleId="F44F94375EFB48C7AEDBCFBE4BC7F9C9">
    <w:name w:val="F44F94375EFB48C7AEDBCFBE4BC7F9C9"/>
    <w:rsid w:val="009252EE"/>
  </w:style>
  <w:style w:type="paragraph" w:customStyle="1" w:styleId="A3500A6FD1BC42F4BA91F09072B8C745">
    <w:name w:val="A3500A6FD1BC42F4BA91F09072B8C745"/>
    <w:rsid w:val="009252EE"/>
  </w:style>
  <w:style w:type="paragraph" w:customStyle="1" w:styleId="346AAC02BC2A4386956924A89C6A9A12">
    <w:name w:val="346AAC02BC2A4386956924A89C6A9A12"/>
    <w:rsid w:val="009252EE"/>
  </w:style>
  <w:style w:type="paragraph" w:customStyle="1" w:styleId="9A4F494FF75D43E786DFC40483B49CD1">
    <w:name w:val="9A4F494FF75D43E786DFC40483B49CD1"/>
    <w:rsid w:val="009252EE"/>
  </w:style>
  <w:style w:type="paragraph" w:customStyle="1" w:styleId="CE205E51CBD94E2B9291DB10B89FB400">
    <w:name w:val="CE205E51CBD94E2B9291DB10B89FB400"/>
    <w:rsid w:val="009252EE"/>
  </w:style>
  <w:style w:type="character" w:customStyle="1" w:styleId="Styl52">
    <w:name w:val="Styl52"/>
    <w:basedOn w:val="Standardnpsmoodstavce"/>
    <w:uiPriority w:val="1"/>
    <w:rsid w:val="009252EE"/>
    <w:rPr>
      <w:i/>
      <w:sz w:val="22"/>
    </w:rPr>
  </w:style>
  <w:style w:type="paragraph" w:customStyle="1" w:styleId="9EB18F37144E418EB3017BC0407945BD">
    <w:name w:val="9EB18F37144E418EB3017BC0407945BD"/>
    <w:rsid w:val="009252EE"/>
  </w:style>
  <w:style w:type="paragraph" w:customStyle="1" w:styleId="3604FDB896214D24AF04EDD7172E4D55">
    <w:name w:val="3604FDB896214D24AF04EDD7172E4D55"/>
    <w:rsid w:val="009252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4049BA52574EA3AE751A0D5DBFB6F6">
    <w:name w:val="DF4049BA52574EA3AE751A0D5DBFB6F6"/>
    <w:rsid w:val="009252EE"/>
  </w:style>
  <w:style w:type="paragraph" w:customStyle="1" w:styleId="817A7C8E4A59418F95E97F2906165118">
    <w:name w:val="817A7C8E4A59418F95E97F2906165118"/>
    <w:rsid w:val="009252EE"/>
  </w:style>
  <w:style w:type="character" w:styleId="Zstupntext">
    <w:name w:val="Placeholder Text"/>
    <w:basedOn w:val="Standardnpsmoodstavce"/>
    <w:uiPriority w:val="99"/>
    <w:semiHidden/>
    <w:rsid w:val="009252EE"/>
    <w:rPr>
      <w:color w:val="808080"/>
    </w:rPr>
  </w:style>
  <w:style w:type="paragraph" w:customStyle="1" w:styleId="654DE73223974FD3A99E060736102D41">
    <w:name w:val="654DE73223974FD3A99E060736102D41"/>
    <w:rsid w:val="009252EE"/>
  </w:style>
  <w:style w:type="paragraph" w:customStyle="1" w:styleId="654DE73223974FD3A99E060736102D411">
    <w:name w:val="654DE73223974FD3A99E060736102D411"/>
    <w:rsid w:val="0092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E73223974FD3A99E060736102D412">
    <w:name w:val="654DE73223974FD3A99E060736102D412"/>
    <w:rsid w:val="0092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3F99F6564A44A0A2A55058A511C9">
    <w:name w:val="91463F99F6564A44A0A2A55058A511C9"/>
    <w:rsid w:val="009252EE"/>
  </w:style>
  <w:style w:type="paragraph" w:customStyle="1" w:styleId="F44F94375EFB48C7AEDBCFBE4BC7F9C9">
    <w:name w:val="F44F94375EFB48C7AEDBCFBE4BC7F9C9"/>
    <w:rsid w:val="009252EE"/>
  </w:style>
  <w:style w:type="paragraph" w:customStyle="1" w:styleId="A3500A6FD1BC42F4BA91F09072B8C745">
    <w:name w:val="A3500A6FD1BC42F4BA91F09072B8C745"/>
    <w:rsid w:val="009252EE"/>
  </w:style>
  <w:style w:type="paragraph" w:customStyle="1" w:styleId="346AAC02BC2A4386956924A89C6A9A12">
    <w:name w:val="346AAC02BC2A4386956924A89C6A9A12"/>
    <w:rsid w:val="009252EE"/>
  </w:style>
  <w:style w:type="paragraph" w:customStyle="1" w:styleId="9A4F494FF75D43E786DFC40483B49CD1">
    <w:name w:val="9A4F494FF75D43E786DFC40483B49CD1"/>
    <w:rsid w:val="009252EE"/>
  </w:style>
  <w:style w:type="paragraph" w:customStyle="1" w:styleId="CE205E51CBD94E2B9291DB10B89FB400">
    <w:name w:val="CE205E51CBD94E2B9291DB10B89FB400"/>
    <w:rsid w:val="009252EE"/>
  </w:style>
  <w:style w:type="character" w:customStyle="1" w:styleId="Styl52">
    <w:name w:val="Styl52"/>
    <w:basedOn w:val="Standardnpsmoodstavce"/>
    <w:uiPriority w:val="1"/>
    <w:rsid w:val="009252EE"/>
    <w:rPr>
      <w:i/>
      <w:sz w:val="22"/>
    </w:rPr>
  </w:style>
  <w:style w:type="paragraph" w:customStyle="1" w:styleId="9EB18F37144E418EB3017BC0407945BD">
    <w:name w:val="9EB18F37144E418EB3017BC0407945BD"/>
    <w:rsid w:val="009252EE"/>
  </w:style>
  <w:style w:type="paragraph" w:customStyle="1" w:styleId="3604FDB896214D24AF04EDD7172E4D55">
    <w:name w:val="3604FDB896214D24AF04EDD7172E4D55"/>
    <w:rsid w:val="00925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6</cp:revision>
  <cp:lastPrinted>2018-01-11T07:02:00Z</cp:lastPrinted>
  <dcterms:created xsi:type="dcterms:W3CDTF">2018-01-30T07:48:00Z</dcterms:created>
  <dcterms:modified xsi:type="dcterms:W3CDTF">2018-02-06T12:44:00Z</dcterms:modified>
</cp:coreProperties>
</file>